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34" w:rsidRPr="00480CAF" w:rsidRDefault="00B16834" w:rsidP="00565FEF">
      <w:pPr>
        <w:pStyle w:val="A-BH"/>
        <w:spacing w:before="0"/>
        <w:rPr>
          <w:bCs/>
        </w:rPr>
      </w:pPr>
      <w:r w:rsidRPr="00F61E59">
        <w:t>Music and Liturgy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3"/>
        <w:gridCol w:w="1596"/>
        <w:gridCol w:w="1596"/>
        <w:gridCol w:w="1596"/>
        <w:gridCol w:w="1596"/>
        <w:gridCol w:w="1631"/>
      </w:tblGrid>
      <w:tr w:rsidR="00B16834" w:rsidRPr="008A752E" w:rsidTr="003C7AD0">
        <w:trPr>
          <w:trHeight w:val="368"/>
        </w:trPr>
        <w:tc>
          <w:tcPr>
            <w:tcW w:w="1723" w:type="dxa"/>
            <w:vAlign w:val="center"/>
          </w:tcPr>
          <w:p w:rsidR="00B16834" w:rsidRPr="00F61E59" w:rsidRDefault="00B16834" w:rsidP="003C7AD0">
            <w:pPr>
              <w:pStyle w:val="A-ChartHeads"/>
              <w:spacing w:before="10"/>
              <w:jc w:val="center"/>
            </w:pPr>
            <w:r w:rsidRPr="00F61E59">
              <w:t>Name of song</w:t>
            </w: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631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</w:tr>
      <w:tr w:rsidR="00B16834" w:rsidRPr="008A752E" w:rsidTr="003C7AD0">
        <w:trPr>
          <w:trHeight w:val="1340"/>
        </w:trPr>
        <w:tc>
          <w:tcPr>
            <w:tcW w:w="1723" w:type="dxa"/>
            <w:vAlign w:val="center"/>
          </w:tcPr>
          <w:p w:rsidR="00B16834" w:rsidRPr="00F61E59" w:rsidRDefault="00B16834" w:rsidP="003C7AD0">
            <w:pPr>
              <w:pStyle w:val="A-ChartHeads"/>
              <w:spacing w:before="10"/>
              <w:jc w:val="center"/>
            </w:pPr>
            <w:r w:rsidRPr="00F61E59">
              <w:t>What are the key themes, images, or symbols of this song?</w:t>
            </w: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631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bookmarkStart w:id="0" w:name="_GoBack"/>
        <w:bookmarkEnd w:id="0"/>
      </w:tr>
      <w:tr w:rsidR="00B16834" w:rsidRPr="008A752E" w:rsidTr="003C7AD0">
        <w:trPr>
          <w:trHeight w:val="1430"/>
        </w:trPr>
        <w:tc>
          <w:tcPr>
            <w:tcW w:w="1723" w:type="dxa"/>
            <w:vAlign w:val="center"/>
          </w:tcPr>
          <w:p w:rsidR="00B16834" w:rsidRPr="00F61E59" w:rsidRDefault="00B16834" w:rsidP="003C7AD0">
            <w:pPr>
              <w:pStyle w:val="A-ChartHeads"/>
              <w:spacing w:before="10"/>
              <w:jc w:val="center"/>
            </w:pPr>
            <w:r w:rsidRPr="00F61E59">
              <w:t xml:space="preserve">Is this song based on a Scripture passage? </w:t>
            </w:r>
            <w:proofErr w:type="gramStart"/>
            <w:r>
              <w:t>which</w:t>
            </w:r>
            <w:proofErr w:type="gramEnd"/>
            <w:r>
              <w:t xml:space="preserve"> o</w:t>
            </w:r>
            <w:r w:rsidRPr="00F61E59">
              <w:t>ne(s)?</w:t>
            </w: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631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</w:tr>
      <w:tr w:rsidR="00B16834" w:rsidRPr="008A752E" w:rsidTr="003C7AD0">
        <w:trPr>
          <w:trHeight w:val="1610"/>
        </w:trPr>
        <w:tc>
          <w:tcPr>
            <w:tcW w:w="1723" w:type="dxa"/>
            <w:vAlign w:val="center"/>
          </w:tcPr>
          <w:p w:rsidR="00B16834" w:rsidRPr="00F61E59" w:rsidRDefault="00B16834" w:rsidP="003C7AD0">
            <w:pPr>
              <w:pStyle w:val="A-ChartHeads"/>
              <w:spacing w:before="10"/>
              <w:jc w:val="center"/>
            </w:pPr>
            <w:r w:rsidRPr="00F61E59">
              <w:t>What does this song convey about Jesus</w:t>
            </w:r>
            <w:r>
              <w:t>’</w:t>
            </w:r>
            <w:r w:rsidRPr="00F61E59">
              <w:t xml:space="preserve"> life, suffering, death, and Resurrection?</w:t>
            </w: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631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</w:tr>
      <w:tr w:rsidR="00B16834" w:rsidRPr="008A752E" w:rsidTr="003C7AD0">
        <w:trPr>
          <w:trHeight w:val="1880"/>
        </w:trPr>
        <w:tc>
          <w:tcPr>
            <w:tcW w:w="1723" w:type="dxa"/>
            <w:vAlign w:val="center"/>
          </w:tcPr>
          <w:p w:rsidR="00B16834" w:rsidRPr="00F61E59" w:rsidRDefault="00B16834" w:rsidP="003C7AD0">
            <w:pPr>
              <w:pStyle w:val="A-ChartHeads"/>
              <w:spacing w:before="10"/>
              <w:jc w:val="center"/>
            </w:pPr>
            <w:r w:rsidRPr="00F61E59">
              <w:t>In what way can this song be a guide for us when we experience suffering and pain?</w:t>
            </w: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631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</w:tr>
      <w:tr w:rsidR="00B16834" w:rsidRPr="008A752E" w:rsidTr="00CA23FD">
        <w:trPr>
          <w:trHeight w:val="1610"/>
        </w:trPr>
        <w:tc>
          <w:tcPr>
            <w:tcW w:w="1723" w:type="dxa"/>
            <w:vAlign w:val="center"/>
          </w:tcPr>
          <w:p w:rsidR="00B16834" w:rsidRPr="00F61E59" w:rsidRDefault="00B16834" w:rsidP="003C7AD0">
            <w:pPr>
              <w:pStyle w:val="A-ChartHeads"/>
              <w:spacing w:before="10"/>
              <w:jc w:val="center"/>
            </w:pPr>
            <w:r w:rsidRPr="00F61E59">
              <w:t>In what way can this song be a guide and source of hope for us?</w:t>
            </w: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631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</w:tr>
      <w:tr w:rsidR="00B16834" w:rsidRPr="008A752E" w:rsidTr="003C7AD0">
        <w:trPr>
          <w:trHeight w:val="1610"/>
        </w:trPr>
        <w:tc>
          <w:tcPr>
            <w:tcW w:w="1723" w:type="dxa"/>
            <w:vAlign w:val="center"/>
          </w:tcPr>
          <w:p w:rsidR="00B16834" w:rsidRPr="00F61E59" w:rsidRDefault="00B16834" w:rsidP="003C7AD0">
            <w:pPr>
              <w:pStyle w:val="A-ChartHeads"/>
              <w:spacing w:before="10"/>
              <w:jc w:val="center"/>
            </w:pPr>
            <w:r w:rsidRPr="00F61E59">
              <w:t>In what way can this song help us to pray with and about the events of our lives?</w:t>
            </w: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596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  <w:tc>
          <w:tcPr>
            <w:tcW w:w="1631" w:type="dxa"/>
          </w:tcPr>
          <w:p w:rsidR="00B16834" w:rsidRPr="008A752E" w:rsidRDefault="00B16834" w:rsidP="007A41DC">
            <w:pPr>
              <w:pStyle w:val="A-ChartHeads"/>
              <w:spacing w:before="10"/>
              <w:jc w:val="center"/>
            </w:pPr>
          </w:p>
        </w:tc>
      </w:tr>
    </w:tbl>
    <w:p w:rsidR="00B16834" w:rsidRPr="009E15E5" w:rsidRDefault="00B16834" w:rsidP="007A41DC">
      <w:pPr>
        <w:spacing w:before="10" w:line="480" w:lineRule="auto"/>
      </w:pPr>
    </w:p>
    <w:sectPr w:rsidR="00B16834" w:rsidRPr="009E15E5" w:rsidSect="00C929D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9D5" w:rsidRDefault="00C929D5" w:rsidP="004D0079">
      <w:r>
        <w:separator/>
      </w:r>
    </w:p>
    <w:p w:rsidR="00C929D5" w:rsidRDefault="00C929D5"/>
  </w:endnote>
  <w:endnote w:type="continuationSeparator" w:id="0">
    <w:p w:rsidR="00C929D5" w:rsidRDefault="00C929D5" w:rsidP="004D0079">
      <w:r>
        <w:continuationSeparator/>
      </w:r>
    </w:p>
    <w:p w:rsidR="00C929D5" w:rsidRDefault="00C92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D5" w:rsidRPr="00F82D2A" w:rsidRDefault="00C929D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602.95pt;height:35.2pt;z-index:251658240" filled="f" stroked="f">
          <v:textbox style="mso-next-textbox:#_x0000_s2049">
            <w:txbxContent>
              <w:p w:rsidR="00C929D5" w:rsidRPr="009C486C" w:rsidRDefault="00C929D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9C486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C929D5" w:rsidRPr="000318AE" w:rsidRDefault="00C929D5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C486C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C486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C486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C48F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TX001418</w:t>
                </w:r>
              </w:p>
              <w:p w:rsidR="00C929D5" w:rsidRPr="000318AE" w:rsidRDefault="00C929D5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D5" w:rsidRDefault="00C929D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70.4pt;height:31.3pt;z-index:251657216" filled="f" stroked="f">
          <v:textbox style="mso-next-textbox:#_x0000_s2050">
            <w:txbxContent>
              <w:p w:rsidR="00C929D5" w:rsidRPr="009C486C" w:rsidRDefault="00C929D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9C486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C929D5" w:rsidRPr="000318AE" w:rsidRDefault="00C929D5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C486C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C486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C48F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TX001418</w:t>
                </w:r>
              </w:p>
              <w:p w:rsidR="00C929D5" w:rsidRPr="000E1ADA" w:rsidRDefault="00C929D5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9D5" w:rsidRDefault="00C929D5" w:rsidP="004D0079">
      <w:r>
        <w:separator/>
      </w:r>
    </w:p>
    <w:p w:rsidR="00C929D5" w:rsidRDefault="00C929D5"/>
  </w:footnote>
  <w:footnote w:type="continuationSeparator" w:id="0">
    <w:p w:rsidR="00C929D5" w:rsidRDefault="00C929D5" w:rsidP="004D0079">
      <w:r>
        <w:continuationSeparator/>
      </w:r>
    </w:p>
    <w:p w:rsidR="00C929D5" w:rsidRDefault="00C929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D5" w:rsidRDefault="00C929D5" w:rsidP="00DC08C5">
    <w:pPr>
      <w:pStyle w:val="A-Header-articletitlepage2"/>
      <w:rPr>
        <w:rFonts w:cs="Times New Roman"/>
      </w:rPr>
    </w:pPr>
    <w:r w:rsidRPr="00F61E59">
      <w:t>Music and Liturgy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929D5" w:rsidRDefault="00C929D5"/>
  <w:p w:rsidR="00C929D5" w:rsidRDefault="00C929D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D5" w:rsidRPr="008C48FF" w:rsidRDefault="00C929D5" w:rsidP="008C48FF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02001"/>
    <w:rsid w:val="000174A3"/>
    <w:rsid w:val="0002055A"/>
    <w:rsid w:val="000262AD"/>
    <w:rsid w:val="00026B17"/>
    <w:rsid w:val="000318AE"/>
    <w:rsid w:val="00056DA9"/>
    <w:rsid w:val="000823C7"/>
    <w:rsid w:val="00084EB9"/>
    <w:rsid w:val="000856BF"/>
    <w:rsid w:val="00093CB0"/>
    <w:rsid w:val="000A391A"/>
    <w:rsid w:val="000B3AEB"/>
    <w:rsid w:val="000B4E68"/>
    <w:rsid w:val="000C5F25"/>
    <w:rsid w:val="000D30BC"/>
    <w:rsid w:val="000D5ED9"/>
    <w:rsid w:val="000E1ADA"/>
    <w:rsid w:val="000E564B"/>
    <w:rsid w:val="000F6CCE"/>
    <w:rsid w:val="00103E1C"/>
    <w:rsid w:val="0010409D"/>
    <w:rsid w:val="00122197"/>
    <w:rsid w:val="001309E6"/>
    <w:rsid w:val="00130AE1"/>
    <w:rsid w:val="001334C6"/>
    <w:rsid w:val="00152401"/>
    <w:rsid w:val="001747F9"/>
    <w:rsid w:val="00175D31"/>
    <w:rsid w:val="001764BC"/>
    <w:rsid w:val="00193118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16F23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51EE0"/>
    <w:rsid w:val="0037014E"/>
    <w:rsid w:val="003739CB"/>
    <w:rsid w:val="0038139E"/>
    <w:rsid w:val="003B0E7A"/>
    <w:rsid w:val="003C7AD0"/>
    <w:rsid w:val="003D2D4C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0CAF"/>
    <w:rsid w:val="004A3116"/>
    <w:rsid w:val="004A7DE2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45244"/>
    <w:rsid w:val="00555CB8"/>
    <w:rsid w:val="00555EA6"/>
    <w:rsid w:val="00565FEF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9306F"/>
    <w:rsid w:val="006A5B02"/>
    <w:rsid w:val="006B24E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A41DC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A752E"/>
    <w:rsid w:val="008B14A0"/>
    <w:rsid w:val="008C2FC3"/>
    <w:rsid w:val="008C48FF"/>
    <w:rsid w:val="008D10BC"/>
    <w:rsid w:val="008F12F7"/>
    <w:rsid w:val="008F22A0"/>
    <w:rsid w:val="008F58B2"/>
    <w:rsid w:val="009064EC"/>
    <w:rsid w:val="00933E81"/>
    <w:rsid w:val="00944FDB"/>
    <w:rsid w:val="00945A73"/>
    <w:rsid w:val="009563C5"/>
    <w:rsid w:val="00972002"/>
    <w:rsid w:val="00997818"/>
    <w:rsid w:val="009C486C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3D81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42A4"/>
    <w:rsid w:val="00B15B28"/>
    <w:rsid w:val="00B16834"/>
    <w:rsid w:val="00B22ADE"/>
    <w:rsid w:val="00B448FB"/>
    <w:rsid w:val="00B47B42"/>
    <w:rsid w:val="00B51054"/>
    <w:rsid w:val="00B52F10"/>
    <w:rsid w:val="00B55908"/>
    <w:rsid w:val="00B572B7"/>
    <w:rsid w:val="00B72A37"/>
    <w:rsid w:val="00B738D1"/>
    <w:rsid w:val="00B909ED"/>
    <w:rsid w:val="00B93D07"/>
    <w:rsid w:val="00BA32E8"/>
    <w:rsid w:val="00BC1E13"/>
    <w:rsid w:val="00BC4453"/>
    <w:rsid w:val="00BD06B0"/>
    <w:rsid w:val="00BE1C44"/>
    <w:rsid w:val="00BE36D1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29D5"/>
    <w:rsid w:val="00C94EE8"/>
    <w:rsid w:val="00CA23FD"/>
    <w:rsid w:val="00CC176C"/>
    <w:rsid w:val="00CC5843"/>
    <w:rsid w:val="00CD1FEA"/>
    <w:rsid w:val="00CD2136"/>
    <w:rsid w:val="00CF41AA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F0331"/>
    <w:rsid w:val="00E001A7"/>
    <w:rsid w:val="00E02EAF"/>
    <w:rsid w:val="00E069BA"/>
    <w:rsid w:val="00E12E92"/>
    <w:rsid w:val="00E16237"/>
    <w:rsid w:val="00E2045E"/>
    <w:rsid w:val="00E43BE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2A8B"/>
    <w:rsid w:val="00F352E1"/>
    <w:rsid w:val="00F40A11"/>
    <w:rsid w:val="00F443B7"/>
    <w:rsid w:val="00F447FB"/>
    <w:rsid w:val="00F61E59"/>
    <w:rsid w:val="00F63A43"/>
    <w:rsid w:val="00F713FF"/>
    <w:rsid w:val="00F7282A"/>
    <w:rsid w:val="00F7338E"/>
    <w:rsid w:val="00F80D72"/>
    <w:rsid w:val="00F82D2A"/>
    <w:rsid w:val="00F95DBB"/>
    <w:rsid w:val="00FA5405"/>
    <w:rsid w:val="00FA5E9A"/>
    <w:rsid w:val="00FC0585"/>
    <w:rsid w:val="00FC21A1"/>
    <w:rsid w:val="00FD09DF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7A41DC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7A41DC"/>
    <w:pPr>
      <w:spacing w:before="320" w:after="120" w:line="276" w:lineRule="auto"/>
    </w:pPr>
    <w:rPr>
      <w:rFonts w:ascii="Arial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7A41DC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7A41DC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7A41DC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7A41DC"/>
    <w:pPr>
      <w:spacing w:before="44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7A41DC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7A41DC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7A41DC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7A41DC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7A41DC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7A41DC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7A41DC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7A41DC"/>
    <w:pPr>
      <w:spacing w:line="276" w:lineRule="auto"/>
      <w:ind w:left="360" w:hanging="360"/>
    </w:pPr>
    <w:rPr>
      <w:rFonts w:ascii="Arial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7A41DC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7A41DC"/>
    <w:pPr>
      <w:spacing w:line="276" w:lineRule="auto"/>
      <w:ind w:left="1080" w:hanging="360"/>
    </w:pPr>
    <w:rPr>
      <w:rFonts w:ascii="Arial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7A41DC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7A41DC"/>
    <w:pPr>
      <w:spacing w:before="240" w:after="120"/>
    </w:pPr>
    <w:rPr>
      <w:rFonts w:ascii="Arial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7A41DC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7A41DC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7A41DC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7A41DC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7A41DC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7A41DC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7A41DC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7A41DC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7A41DC"/>
    <w:pPr>
      <w:tabs>
        <w:tab w:val="left" w:pos="450"/>
      </w:tabs>
      <w:spacing w:line="276" w:lineRule="auto"/>
    </w:pPr>
    <w:rPr>
      <w:rFonts w:ascii="Arial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7A41DC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7A41DC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7A41DC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7A41DC"/>
    <w:pPr>
      <w:tabs>
        <w:tab w:val="left" w:pos="450"/>
      </w:tabs>
      <w:spacing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7A41DC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7A41DC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7A41DC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7A41DC"/>
    <w:pPr>
      <w:spacing w:after="160" w:line="276" w:lineRule="auto"/>
      <w:jc w:val="center"/>
    </w:pPr>
    <w:rPr>
      <w:rFonts w:ascii="Arial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7A41DC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7A41DC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7A41DC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7A41DC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7A41DC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7A41DC"/>
    <w:rPr>
      <w:rFonts w:ascii="Arial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7A41DC"/>
    <w:rPr>
      <w:rFonts w:ascii="Arial" w:hAnsi="Arial" w:cs="Arial"/>
      <w:sz w:val="18"/>
    </w:rPr>
  </w:style>
  <w:style w:type="paragraph" w:customStyle="1" w:styleId="A-Extract">
    <w:name w:val="A- Extract"/>
    <w:basedOn w:val="Normal"/>
    <w:qFormat/>
    <w:rsid w:val="007A41DC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7A41DC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7A41DC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7A41DC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7A41DC"/>
    <w:pPr>
      <w:numPr>
        <w:numId w:val="19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7A41DC"/>
    <w:pPr>
      <w:numPr>
        <w:numId w:val="20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7A41DC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qFormat/>
    <w:rsid w:val="007A41DC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7A41DC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7A41DC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locked/>
    <w:rsid w:val="00351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1EE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1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1EE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0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cyang</cp:lastModifiedBy>
  <cp:revision>9</cp:revision>
  <cp:lastPrinted>2010-01-08T18:19:00Z</cp:lastPrinted>
  <dcterms:created xsi:type="dcterms:W3CDTF">2010-08-09T19:50:00Z</dcterms:created>
  <dcterms:modified xsi:type="dcterms:W3CDTF">2010-12-02T22:26:00Z</dcterms:modified>
</cp:coreProperties>
</file>